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9ABF2" w14:textId="1C011C3A" w:rsidR="002E182F" w:rsidRPr="00B4628E" w:rsidRDefault="002E182F" w:rsidP="00C64F6F">
      <w:pPr>
        <w:jc w:val="center"/>
        <w:rPr>
          <w:rFonts w:ascii="Arial Black" w:hAnsi="Arial Black"/>
          <w:b/>
          <w:color w:val="ED7D31" w:themeColor="accent2"/>
          <w:sz w:val="40"/>
          <w:szCs w:val="40"/>
          <w:u w:val="single"/>
        </w:rPr>
      </w:pPr>
      <w:r w:rsidRPr="00B4628E">
        <w:rPr>
          <w:rFonts w:ascii="Arial Black" w:hAnsi="Arial Black"/>
          <w:b/>
          <w:color w:val="ED7D31" w:themeColor="accent2"/>
          <w:sz w:val="40"/>
          <w:szCs w:val="40"/>
          <w:u w:val="single"/>
        </w:rPr>
        <w:t xml:space="preserve">Synthetic </w:t>
      </w:r>
      <w:proofErr w:type="spellStart"/>
      <w:r w:rsidRPr="00B4628E">
        <w:rPr>
          <w:rFonts w:ascii="Arial Black" w:hAnsi="Arial Black"/>
          <w:b/>
          <w:color w:val="ED7D31" w:themeColor="accent2"/>
          <w:sz w:val="40"/>
          <w:szCs w:val="40"/>
          <w:u w:val="single"/>
        </w:rPr>
        <w:t>fibres</w:t>
      </w:r>
      <w:proofErr w:type="spellEnd"/>
      <w:r w:rsidRPr="00B4628E">
        <w:rPr>
          <w:rFonts w:ascii="Arial Black" w:hAnsi="Arial Black"/>
          <w:b/>
          <w:color w:val="ED7D31" w:themeColor="accent2"/>
          <w:sz w:val="40"/>
          <w:szCs w:val="40"/>
          <w:u w:val="single"/>
        </w:rPr>
        <w:t xml:space="preserve"> and </w:t>
      </w:r>
      <w:r w:rsidR="00C64F6F" w:rsidRPr="00B4628E">
        <w:rPr>
          <w:rFonts w:ascii="Arial Black" w:hAnsi="Arial Black"/>
          <w:b/>
          <w:color w:val="ED7D31" w:themeColor="accent2"/>
          <w:sz w:val="40"/>
          <w:szCs w:val="40"/>
          <w:u w:val="single"/>
        </w:rPr>
        <w:t>Plastics</w:t>
      </w:r>
    </w:p>
    <w:p w14:paraId="71A4A4A0" w14:textId="19E3C6DB" w:rsidR="00C64F6F" w:rsidRPr="00B4628E" w:rsidRDefault="00C64F6F" w:rsidP="00C64F6F">
      <w:pPr>
        <w:jc w:val="center"/>
        <w:rPr>
          <w:rFonts w:ascii="Arial Black" w:hAnsi="Arial Black"/>
          <w:b/>
          <w:color w:val="538135" w:themeColor="accent6" w:themeShade="BF"/>
          <w:sz w:val="40"/>
          <w:szCs w:val="40"/>
          <w:u w:val="single"/>
        </w:rPr>
      </w:pPr>
      <w:r w:rsidRPr="00B4628E">
        <w:rPr>
          <w:rFonts w:ascii="Arial Black" w:hAnsi="Arial Black"/>
          <w:b/>
          <w:color w:val="538135" w:themeColor="accent6" w:themeShade="BF"/>
          <w:sz w:val="40"/>
          <w:szCs w:val="40"/>
          <w:u w:val="single"/>
        </w:rPr>
        <w:t>Class 8 SCIENCE</w:t>
      </w:r>
    </w:p>
    <w:p w14:paraId="3DCBB554" w14:textId="11DE7C2F" w:rsidR="007E6E6E" w:rsidRPr="00B4628E" w:rsidRDefault="007E6E6E" w:rsidP="00C64F6F">
      <w:pPr>
        <w:jc w:val="center"/>
        <w:rPr>
          <w:rFonts w:ascii="Arial Black" w:hAnsi="Arial Black"/>
          <w:b/>
          <w:color w:val="ED7D31" w:themeColor="accent2"/>
          <w:sz w:val="40"/>
          <w:szCs w:val="40"/>
          <w:u w:val="single"/>
        </w:rPr>
      </w:pPr>
      <w:r w:rsidRPr="00B4628E">
        <w:rPr>
          <w:rFonts w:ascii="Arial Black" w:hAnsi="Arial Black"/>
          <w:b/>
          <w:color w:val="ED7D31" w:themeColor="accent2"/>
          <w:sz w:val="40"/>
          <w:szCs w:val="40"/>
          <w:u w:val="single"/>
        </w:rPr>
        <w:t>Extra questions</w:t>
      </w:r>
    </w:p>
    <w:p w14:paraId="1F4ED784" w14:textId="77777777" w:rsidR="00C64F6F" w:rsidRPr="00C64F6F" w:rsidRDefault="00C64F6F" w:rsidP="00C64F6F">
      <w:pPr>
        <w:jc w:val="center"/>
        <w:rPr>
          <w:rFonts w:ascii="Arial Black" w:hAnsi="Arial Black"/>
          <w:b/>
          <w:color w:val="ED7D31" w:themeColor="accent2"/>
          <w:sz w:val="36"/>
          <w:szCs w:val="36"/>
          <w:u w:val="single"/>
        </w:rPr>
      </w:pPr>
    </w:p>
    <w:p w14:paraId="7758B55F" w14:textId="5F29FE18" w:rsidR="007E6E6E" w:rsidRPr="0031408F" w:rsidRDefault="006F36A8" w:rsidP="001036E0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>Why</w:t>
      </w:r>
      <w:r w:rsidR="00F96D7A"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 xml:space="preserve"> nylon </w:t>
      </w:r>
      <w:r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>is</w:t>
      </w:r>
      <w:r w:rsidR="00F96D7A"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 xml:space="preserve"> </w:t>
      </w:r>
      <w:r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>used</w:t>
      </w:r>
      <w:r w:rsidR="00F96D7A"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 xml:space="preserve"> to make parachutes</w:t>
      </w:r>
      <w:r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>?</w:t>
      </w:r>
    </w:p>
    <w:p w14:paraId="424EB36C" w14:textId="64E6E9BA" w:rsidR="00F552ED" w:rsidRPr="00F552ED" w:rsidRDefault="00D46895" w:rsidP="001036E0">
      <w:pPr>
        <w:pStyle w:val="ListParagraph"/>
        <w:jc w:val="both"/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</w:pPr>
      <w:proofErr w:type="spellStart"/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Ans</w:t>
      </w:r>
      <w:proofErr w:type="spellEnd"/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 xml:space="preserve">: </w:t>
      </w:r>
      <w:r w:rsidR="00BC0991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Nylon is used to make parachutes due to its elasticity, strength, resistance to mildew, availability and price.</w:t>
      </w:r>
    </w:p>
    <w:p w14:paraId="1E269154" w14:textId="4028C6A0" w:rsidR="00462934" w:rsidRPr="0031408F" w:rsidRDefault="00462934" w:rsidP="001036E0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hAnsi="Arial Black"/>
          <w:b/>
          <w:color w:val="FF0000"/>
          <w:sz w:val="36"/>
          <w:szCs w:val="36"/>
        </w:rPr>
        <w:t xml:space="preserve">Define the </w:t>
      </w:r>
      <w:r w:rsidR="001666DE" w:rsidRPr="0031408F">
        <w:rPr>
          <w:rFonts w:ascii="Arial Black" w:hAnsi="Arial Black"/>
          <w:b/>
          <w:color w:val="FF0000"/>
          <w:sz w:val="36"/>
          <w:szCs w:val="36"/>
        </w:rPr>
        <w:t>following terms</w:t>
      </w:r>
      <w:r w:rsidRPr="0031408F">
        <w:rPr>
          <w:rFonts w:ascii="Arial Black" w:hAnsi="Arial Black"/>
          <w:b/>
          <w:color w:val="FF0000"/>
          <w:sz w:val="36"/>
          <w:szCs w:val="36"/>
        </w:rPr>
        <w:t>:</w:t>
      </w:r>
    </w:p>
    <w:p w14:paraId="48A20501" w14:textId="77777777" w:rsidR="00462934" w:rsidRPr="0031408F" w:rsidRDefault="00462934" w:rsidP="001036E0">
      <w:pPr>
        <w:pStyle w:val="ListParagraph"/>
        <w:numPr>
          <w:ilvl w:val="1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hAnsi="Arial Black"/>
          <w:b/>
          <w:color w:val="FF0000"/>
          <w:sz w:val="36"/>
          <w:szCs w:val="36"/>
        </w:rPr>
        <w:t>Monomer</w:t>
      </w:r>
    </w:p>
    <w:p w14:paraId="0AA6C7C4" w14:textId="77777777" w:rsidR="00462934" w:rsidRPr="0031408F" w:rsidRDefault="00462934" w:rsidP="001036E0">
      <w:pPr>
        <w:pStyle w:val="ListParagraph"/>
        <w:numPr>
          <w:ilvl w:val="1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hAnsi="Arial Black"/>
          <w:b/>
          <w:color w:val="FF0000"/>
          <w:sz w:val="36"/>
          <w:szCs w:val="36"/>
        </w:rPr>
        <w:t>Polymer</w:t>
      </w:r>
    </w:p>
    <w:p w14:paraId="3B4A59DC" w14:textId="24BC0707" w:rsidR="00462934" w:rsidRPr="0031408F" w:rsidRDefault="00462934" w:rsidP="001036E0">
      <w:pPr>
        <w:pStyle w:val="ListParagraph"/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hAnsi="Arial Black"/>
          <w:b/>
          <w:color w:val="FF0000"/>
          <w:sz w:val="36"/>
          <w:szCs w:val="36"/>
        </w:rPr>
        <w:t>What is the monomer of PVC?</w:t>
      </w:r>
    </w:p>
    <w:p w14:paraId="07419284" w14:textId="388AE108" w:rsidR="000B592E" w:rsidRPr="0031408F" w:rsidRDefault="005360A6" w:rsidP="001036E0">
      <w:pPr>
        <w:pStyle w:val="ListParagraph"/>
        <w:jc w:val="both"/>
        <w:rPr>
          <w:rFonts w:ascii="Arial Black" w:hAnsi="Arial Black"/>
          <w:b/>
          <w:color w:val="538135" w:themeColor="accent6" w:themeShade="BF"/>
          <w:sz w:val="36"/>
          <w:szCs w:val="36"/>
        </w:rPr>
      </w:pPr>
      <w:proofErr w:type="spellStart"/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>Ans</w:t>
      </w:r>
      <w:proofErr w:type="spellEnd"/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>:</w:t>
      </w:r>
    </w:p>
    <w:p w14:paraId="5B0EC16D" w14:textId="20BBEDFC" w:rsidR="00AE7C8D" w:rsidRPr="0031408F" w:rsidRDefault="000B592E" w:rsidP="001036E0">
      <w:pPr>
        <w:pStyle w:val="ListParagraph"/>
        <w:numPr>
          <w:ilvl w:val="0"/>
          <w:numId w:val="4"/>
        </w:numPr>
        <w:jc w:val="both"/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</w:pPr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>Monomer:</w:t>
      </w:r>
      <w:r w:rsidR="00AE7C8D" w:rsidRPr="0031408F">
        <w:rPr>
          <w:rFonts w:ascii="Arial Black" w:eastAsia="Times New Roman" w:hAnsi="Arial Black"/>
          <w:b/>
          <w:color w:val="3C4043"/>
          <w:sz w:val="36"/>
          <w:szCs w:val="36"/>
          <w:shd w:val="clear" w:color="auto" w:fill="FFFFFF"/>
        </w:rPr>
        <w:t xml:space="preserve"> </w:t>
      </w:r>
      <w:r w:rsidR="00235001" w:rsidRPr="0031408F">
        <w:rPr>
          <w:rFonts w:ascii="Arial Black" w:eastAsia="Times New Roman" w:hAnsi="Arial Black"/>
          <w:b/>
          <w:color w:val="3C4043"/>
          <w:sz w:val="36"/>
          <w:szCs w:val="36"/>
          <w:shd w:val="clear" w:color="auto" w:fill="FFFFFF"/>
        </w:rPr>
        <w:t>A</w:t>
      </w:r>
      <w:r w:rsidR="00AE7C8D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 xml:space="preserve"> molecule that can be bonded to other identical molecules to form a polymer</w:t>
      </w:r>
      <w:r w:rsidR="00AE7C8D" w:rsidRPr="0031408F">
        <w:rPr>
          <w:rFonts w:ascii="Arial Black" w:eastAsia="Times New Roman" w:hAnsi="Arial Black"/>
          <w:b/>
          <w:color w:val="3C4043"/>
          <w:sz w:val="36"/>
          <w:szCs w:val="36"/>
          <w:shd w:val="clear" w:color="auto" w:fill="FFFFFF"/>
        </w:rPr>
        <w:t>.</w:t>
      </w:r>
    </w:p>
    <w:p w14:paraId="3FAD08CF" w14:textId="601F6323" w:rsidR="005E3B9C" w:rsidRPr="0031408F" w:rsidRDefault="00AE7C8D" w:rsidP="001036E0">
      <w:pPr>
        <w:pStyle w:val="ListParagraph"/>
        <w:numPr>
          <w:ilvl w:val="0"/>
          <w:numId w:val="4"/>
        </w:numPr>
        <w:jc w:val="both"/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</w:pPr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Polymer</w:t>
      </w:r>
      <w:r w:rsidR="000B592E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 xml:space="preserve">: A </w:t>
      </w:r>
      <w:r w:rsidR="00007584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 xml:space="preserve"> substance which has a molecular structure built up chiefly or completely from a large number of similar units bonded together</w:t>
      </w:r>
      <w:r w:rsidR="000B592E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.</w:t>
      </w:r>
    </w:p>
    <w:p w14:paraId="02A541F4" w14:textId="18DFE89D" w:rsidR="009A39BC" w:rsidRPr="0031408F" w:rsidRDefault="00235001" w:rsidP="001036E0">
      <w:pPr>
        <w:pStyle w:val="ListParagraph"/>
        <w:numPr>
          <w:ilvl w:val="0"/>
          <w:numId w:val="6"/>
        </w:numPr>
        <w:jc w:val="both"/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</w:pPr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>Monomer of PVC IS :</w:t>
      </w:r>
      <w:r w:rsidR="009A39BC" w:rsidRPr="0031408F">
        <w:rPr>
          <w:rFonts w:ascii="Arial Black" w:eastAsia="Times New Roman" w:hAnsi="Arial Black"/>
          <w:b/>
          <w:color w:val="3C4043"/>
          <w:sz w:val="36"/>
          <w:szCs w:val="36"/>
          <w:shd w:val="clear" w:color="auto" w:fill="FFFFFF"/>
        </w:rPr>
        <w:t xml:space="preserve"> </w:t>
      </w:r>
      <w:r w:rsidR="009A39BC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vinyl chloride </w:t>
      </w:r>
    </w:p>
    <w:p w14:paraId="60EB8C23" w14:textId="77777777" w:rsidR="009A39BC" w:rsidRPr="0031408F" w:rsidRDefault="009A39BC" w:rsidP="001036E0">
      <w:pPr>
        <w:pStyle w:val="ListParagraph"/>
        <w:jc w:val="both"/>
        <w:rPr>
          <w:rFonts w:ascii="Arial Black" w:hAnsi="Arial Black"/>
          <w:b/>
          <w:sz w:val="36"/>
          <w:szCs w:val="36"/>
        </w:rPr>
      </w:pPr>
    </w:p>
    <w:p w14:paraId="18735AF9" w14:textId="57155E68" w:rsidR="00CB7E61" w:rsidRPr="0031408F" w:rsidRDefault="00922BEB" w:rsidP="001036E0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eastAsia="Times New Roman" w:hAnsi="Arial Black" w:cs="Arial"/>
          <w:b/>
          <w:color w:val="FF0000"/>
          <w:sz w:val="36"/>
          <w:szCs w:val="36"/>
          <w:shd w:val="clear" w:color="auto" w:fill="FFFFFF"/>
        </w:rPr>
        <w:lastRenderedPageBreak/>
        <w:t>Plastics</w:t>
      </w:r>
      <w:r w:rsidR="00CB7E61" w:rsidRPr="0031408F">
        <w:rPr>
          <w:rFonts w:ascii="Arial Black" w:eastAsia="Times New Roman" w:hAnsi="Arial Black" w:cs="Arial"/>
          <w:b/>
          <w:color w:val="FF0000"/>
          <w:sz w:val="36"/>
          <w:szCs w:val="36"/>
          <w:shd w:val="clear" w:color="auto" w:fill="FFFFFF"/>
        </w:rPr>
        <w:t xml:space="preserve"> are replacing metals. Give </w:t>
      </w:r>
      <w:r w:rsidR="00766C69">
        <w:rPr>
          <w:rFonts w:ascii="Arial Black" w:eastAsia="Times New Roman" w:hAnsi="Arial Black" w:cs="Arial"/>
          <w:b/>
          <w:color w:val="FF0000"/>
          <w:sz w:val="36"/>
          <w:szCs w:val="36"/>
          <w:shd w:val="clear" w:color="auto" w:fill="FFFFFF"/>
        </w:rPr>
        <w:t>4</w:t>
      </w:r>
      <w:r w:rsidR="00CB7E61" w:rsidRPr="0031408F">
        <w:rPr>
          <w:rFonts w:ascii="Arial Black" w:eastAsia="Times New Roman" w:hAnsi="Arial Black" w:cs="Arial"/>
          <w:b/>
          <w:color w:val="FF0000"/>
          <w:sz w:val="36"/>
          <w:szCs w:val="36"/>
          <w:shd w:val="clear" w:color="auto" w:fill="FFFFFF"/>
        </w:rPr>
        <w:t xml:space="preserve"> reasons to support your answer.</w:t>
      </w:r>
    </w:p>
    <w:p w14:paraId="20E402ED" w14:textId="74B18698" w:rsidR="00110411" w:rsidRPr="0031408F" w:rsidRDefault="00606D66" w:rsidP="001036E0">
      <w:pPr>
        <w:pStyle w:val="ListParagraph"/>
        <w:jc w:val="both"/>
        <w:rPr>
          <w:rFonts w:ascii="Arial Black" w:hAnsi="Arial Black"/>
          <w:b/>
          <w:color w:val="538135" w:themeColor="accent6" w:themeShade="BF"/>
          <w:sz w:val="36"/>
          <w:szCs w:val="36"/>
        </w:rPr>
      </w:pPr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 xml:space="preserve">Write </w:t>
      </w:r>
      <w:r w:rsidR="00292B52"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>from video</w:t>
      </w:r>
    </w:p>
    <w:p w14:paraId="0C9A59CA" w14:textId="6CD776C0" w:rsidR="00CB7E61" w:rsidRPr="0031408F" w:rsidRDefault="007D656E" w:rsidP="001036E0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hAnsi="Arial Black"/>
          <w:b/>
          <w:color w:val="FF0000"/>
          <w:sz w:val="36"/>
          <w:szCs w:val="36"/>
        </w:rPr>
        <w:t xml:space="preserve">Which type of plastic should be used to make </w:t>
      </w:r>
      <w:r w:rsidRPr="0031408F">
        <w:rPr>
          <w:rFonts w:ascii="Arial Black" w:eastAsia="Times New Roman" w:hAnsi="Arial Black"/>
          <w:b/>
          <w:color w:val="FF0000"/>
          <w:sz w:val="36"/>
          <w:szCs w:val="36"/>
          <w:shd w:val="clear" w:color="auto" w:fill="FFFFFF"/>
        </w:rPr>
        <w:t>electrical switches and why?</w:t>
      </w:r>
    </w:p>
    <w:p w14:paraId="22D79A04" w14:textId="6D94FC57" w:rsidR="008F784D" w:rsidRPr="0031408F" w:rsidRDefault="008F784D" w:rsidP="001036E0">
      <w:pPr>
        <w:pStyle w:val="ListParagraph"/>
        <w:jc w:val="both"/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</w:pPr>
      <w:proofErr w:type="spellStart"/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>Ans</w:t>
      </w:r>
      <w:proofErr w:type="spellEnd"/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 xml:space="preserve">: </w:t>
      </w:r>
      <w:r w:rsidR="000E17C3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Th</w:t>
      </w:r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ermosets which can withstand high temperature</w:t>
      </w:r>
      <w:r w:rsidR="000E17C3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 xml:space="preserve"> </w:t>
      </w:r>
      <w:r w:rsidR="00766C69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so they are</w:t>
      </w:r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 xml:space="preserve"> used for </w:t>
      </w:r>
      <w:r w:rsidR="00766C69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electrical switches</w:t>
      </w:r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, light fittings and handles.</w:t>
      </w:r>
    </w:p>
    <w:p w14:paraId="30774670" w14:textId="19D78AE9" w:rsidR="00067E6F" w:rsidRPr="0031408F" w:rsidRDefault="000E17C3" w:rsidP="001036E0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hAnsi="Arial Black"/>
          <w:b/>
          <w:color w:val="FF0000"/>
          <w:sz w:val="36"/>
          <w:szCs w:val="36"/>
        </w:rPr>
        <w:t>Why</w:t>
      </w:r>
      <w:r w:rsidR="0097222F" w:rsidRPr="0031408F">
        <w:rPr>
          <w:rFonts w:ascii="Arial Black" w:hAnsi="Arial Black"/>
          <w:b/>
          <w:color w:val="FF0000"/>
          <w:sz w:val="36"/>
          <w:szCs w:val="36"/>
        </w:rPr>
        <w:t xml:space="preserve"> biodegradable compounds are easily decomposable?</w:t>
      </w:r>
      <w:r w:rsidR="002217A1" w:rsidRPr="0031408F">
        <w:rPr>
          <w:rFonts w:ascii="Arial Black" w:hAnsi="Arial Black"/>
          <w:b/>
          <w:color w:val="FF0000"/>
          <w:sz w:val="36"/>
          <w:szCs w:val="36"/>
        </w:rPr>
        <w:t xml:space="preserve"> </w:t>
      </w:r>
      <w:r w:rsidR="00312526" w:rsidRPr="0031408F">
        <w:rPr>
          <w:rFonts w:ascii="Arial Black" w:hAnsi="Arial Black"/>
          <w:b/>
          <w:color w:val="FF0000"/>
          <w:sz w:val="36"/>
          <w:szCs w:val="36"/>
        </w:rPr>
        <w:t xml:space="preserve"> </w:t>
      </w:r>
    </w:p>
    <w:p w14:paraId="1C36778D" w14:textId="38911EBD" w:rsidR="003742F1" w:rsidRPr="0031408F" w:rsidRDefault="003742F1" w:rsidP="001036E0">
      <w:pPr>
        <w:pStyle w:val="ListParagraph"/>
        <w:jc w:val="both"/>
        <w:rPr>
          <w:rFonts w:ascii="Arial Black" w:hAnsi="Arial Black"/>
          <w:b/>
          <w:color w:val="538135" w:themeColor="accent6" w:themeShade="BF"/>
          <w:sz w:val="36"/>
          <w:szCs w:val="36"/>
        </w:rPr>
      </w:pPr>
      <w:r w:rsidRPr="0031408F">
        <w:rPr>
          <w:rFonts w:ascii="Arial Black" w:hAnsi="Arial Black"/>
          <w:b/>
          <w:color w:val="538135" w:themeColor="accent6" w:themeShade="BF"/>
          <w:sz w:val="36"/>
          <w:szCs w:val="36"/>
        </w:rPr>
        <w:t>Write from video</w:t>
      </w:r>
    </w:p>
    <w:p w14:paraId="7CF8BEFE" w14:textId="1577B8D1" w:rsidR="000E17C3" w:rsidRPr="0031408F" w:rsidRDefault="00851521" w:rsidP="001036E0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color w:val="FF0000"/>
          <w:sz w:val="36"/>
          <w:szCs w:val="36"/>
        </w:rPr>
      </w:pPr>
      <w:r w:rsidRPr="0031408F">
        <w:rPr>
          <w:rFonts w:ascii="Arial Black" w:hAnsi="Arial Black"/>
          <w:b/>
          <w:color w:val="FF0000"/>
          <w:sz w:val="36"/>
          <w:szCs w:val="36"/>
        </w:rPr>
        <w:t>What type of polymer is used in making non stick pans?</w:t>
      </w:r>
    </w:p>
    <w:p w14:paraId="2CF9F109" w14:textId="78873E71" w:rsidR="00851521" w:rsidRPr="0031408F" w:rsidRDefault="003430FC" w:rsidP="001036E0">
      <w:pPr>
        <w:pStyle w:val="ListParagraph"/>
        <w:jc w:val="both"/>
        <w:rPr>
          <w:rFonts w:ascii="Arial Black" w:hAnsi="Arial Black"/>
          <w:b/>
          <w:color w:val="538135" w:themeColor="accent6" w:themeShade="BF"/>
          <w:sz w:val="36"/>
          <w:szCs w:val="36"/>
        </w:rPr>
      </w:pPr>
      <w:proofErr w:type="spellStart"/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Ans</w:t>
      </w:r>
      <w:proofErr w:type="spellEnd"/>
      <w:r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: PTFE</w:t>
      </w:r>
      <w:r w:rsidR="00851521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 (</w:t>
      </w:r>
      <w:proofErr w:type="spellStart"/>
      <w:r w:rsidR="00851521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Polytetrafluroethylene</w:t>
      </w:r>
      <w:proofErr w:type="spellEnd"/>
      <w:r w:rsidR="00851521" w:rsidRPr="0031408F">
        <w:rPr>
          <w:rFonts w:ascii="Arial Black" w:eastAsia="Times New Roman" w:hAnsi="Arial Black"/>
          <w:b/>
          <w:color w:val="538135" w:themeColor="accent6" w:themeShade="BF"/>
          <w:sz w:val="36"/>
          <w:szCs w:val="36"/>
          <w:shd w:val="clear" w:color="auto" w:fill="FFFFFF"/>
        </w:rPr>
        <w:t>) is used as a non-stick coating for pans and other cookware. Best known brand for non- stick products is "Teflon".</w:t>
      </w:r>
    </w:p>
    <w:sectPr w:rsidR="00851521" w:rsidRPr="00314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9ED"/>
    <w:multiLevelType w:val="hybridMultilevel"/>
    <w:tmpl w:val="414C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9A32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2327"/>
    <w:multiLevelType w:val="hybridMultilevel"/>
    <w:tmpl w:val="76C2932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A757FC"/>
    <w:multiLevelType w:val="hybridMultilevel"/>
    <w:tmpl w:val="2CA0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A4431B"/>
    <w:multiLevelType w:val="hybridMultilevel"/>
    <w:tmpl w:val="617EA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6D142E"/>
    <w:multiLevelType w:val="hybridMultilevel"/>
    <w:tmpl w:val="AB683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20D31"/>
    <w:multiLevelType w:val="hybridMultilevel"/>
    <w:tmpl w:val="849A8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2F"/>
    <w:rsid w:val="00007584"/>
    <w:rsid w:val="00067E6F"/>
    <w:rsid w:val="000B592E"/>
    <w:rsid w:val="000E17C3"/>
    <w:rsid w:val="001036E0"/>
    <w:rsid w:val="00110411"/>
    <w:rsid w:val="00166278"/>
    <w:rsid w:val="001666DE"/>
    <w:rsid w:val="002149DC"/>
    <w:rsid w:val="002217A1"/>
    <w:rsid w:val="00235001"/>
    <w:rsid w:val="00266BA7"/>
    <w:rsid w:val="00292B52"/>
    <w:rsid w:val="002B1F69"/>
    <w:rsid w:val="002E182F"/>
    <w:rsid w:val="00312526"/>
    <w:rsid w:val="0031408F"/>
    <w:rsid w:val="003430FC"/>
    <w:rsid w:val="003742F1"/>
    <w:rsid w:val="00462934"/>
    <w:rsid w:val="00492DDA"/>
    <w:rsid w:val="005360A6"/>
    <w:rsid w:val="005D4AB0"/>
    <w:rsid w:val="005E2F1A"/>
    <w:rsid w:val="005E3B9C"/>
    <w:rsid w:val="005F749B"/>
    <w:rsid w:val="00606D66"/>
    <w:rsid w:val="006F36A8"/>
    <w:rsid w:val="00766C69"/>
    <w:rsid w:val="007D656E"/>
    <w:rsid w:val="007E6E6E"/>
    <w:rsid w:val="008205B5"/>
    <w:rsid w:val="00851521"/>
    <w:rsid w:val="00851ACD"/>
    <w:rsid w:val="00897DC7"/>
    <w:rsid w:val="008F784D"/>
    <w:rsid w:val="00922BEB"/>
    <w:rsid w:val="0097222F"/>
    <w:rsid w:val="009A39BC"/>
    <w:rsid w:val="00AE7C8D"/>
    <w:rsid w:val="00B4628E"/>
    <w:rsid w:val="00BC0991"/>
    <w:rsid w:val="00C04C3D"/>
    <w:rsid w:val="00C6482F"/>
    <w:rsid w:val="00C64F6F"/>
    <w:rsid w:val="00CB7E61"/>
    <w:rsid w:val="00CF591F"/>
    <w:rsid w:val="00D31D0A"/>
    <w:rsid w:val="00D46895"/>
    <w:rsid w:val="00ED6BF4"/>
    <w:rsid w:val="00F46090"/>
    <w:rsid w:val="00F552ED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CBFCE"/>
  <w15:chartTrackingRefBased/>
  <w15:docId w15:val="{81C2AB5D-AAD5-1E4F-8D4D-AD13CA36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ashmitam58@gmail.com</dc:creator>
  <cp:keywords/>
  <dc:description/>
  <cp:lastModifiedBy>ashmitam58@gmail.com</cp:lastModifiedBy>
  <cp:revision>2</cp:revision>
  <dcterms:created xsi:type="dcterms:W3CDTF">2020-04-30T11:05:00Z</dcterms:created>
  <dcterms:modified xsi:type="dcterms:W3CDTF">2020-04-30T11:05:00Z</dcterms:modified>
</cp:coreProperties>
</file>