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53" w:rsidRPr="004411D2" w:rsidRDefault="003E3A53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411D2">
        <w:rPr>
          <w:rFonts w:ascii="Times New Roman" w:hAnsi="Times New Roman" w:cs="Times New Roman"/>
          <w:b/>
          <w:sz w:val="28"/>
          <w:szCs w:val="28"/>
        </w:rPr>
        <w:t>POEM - WAKE UP! WAKE UP!</w:t>
      </w:r>
    </w:p>
    <w:p w:rsidR="003E3A53" w:rsidRPr="004411D2" w:rsidRDefault="003E3A53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411D2">
        <w:rPr>
          <w:rFonts w:ascii="Times New Roman" w:hAnsi="Times New Roman" w:cs="Times New Roman"/>
          <w:b/>
          <w:sz w:val="28"/>
          <w:szCs w:val="28"/>
        </w:rPr>
        <w:t>1. A brief note about the above poem.</w:t>
      </w:r>
    </w:p>
    <w:p w:rsidR="003E3A53" w:rsidRPr="004411D2" w:rsidRDefault="003E3A53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The poem ' Wake up' is sure to tell us about the morning freshness which has been expressed by the poet C. Fletcher. The lines of the poem is full of life </w:t>
      </w:r>
      <w:r w:rsidR="005848E2" w:rsidRPr="004411D2">
        <w:rPr>
          <w:rFonts w:ascii="Times New Roman" w:hAnsi="Times New Roman" w:cs="Times New Roman"/>
          <w:sz w:val="28"/>
          <w:szCs w:val="28"/>
        </w:rPr>
        <w:t>which brings out colorful pictures and</w:t>
      </w:r>
      <w:r w:rsidR="00276F54" w:rsidRPr="004411D2">
        <w:rPr>
          <w:rFonts w:ascii="Times New Roman" w:hAnsi="Times New Roman" w:cs="Times New Roman"/>
          <w:sz w:val="28"/>
          <w:szCs w:val="28"/>
        </w:rPr>
        <w:t xml:space="preserve"> the</w:t>
      </w:r>
      <w:r w:rsidR="005848E2" w:rsidRPr="004411D2">
        <w:rPr>
          <w:rFonts w:ascii="Times New Roman" w:hAnsi="Times New Roman" w:cs="Times New Roman"/>
          <w:sz w:val="28"/>
          <w:szCs w:val="28"/>
        </w:rPr>
        <w:t xml:space="preserve"> children running by. The poem tries to tell about the beauty of nature which we overlook now days. It seems </w:t>
      </w:r>
      <w:r w:rsidR="00522051">
        <w:rPr>
          <w:rFonts w:ascii="Times New Roman" w:hAnsi="Times New Roman" w:cs="Times New Roman"/>
          <w:sz w:val="28"/>
          <w:szCs w:val="28"/>
        </w:rPr>
        <w:t xml:space="preserve">that </w:t>
      </w:r>
      <w:r w:rsidR="005848E2" w:rsidRPr="004411D2">
        <w:rPr>
          <w:rFonts w:ascii="Times New Roman" w:hAnsi="Times New Roman" w:cs="Times New Roman"/>
          <w:sz w:val="28"/>
          <w:szCs w:val="28"/>
        </w:rPr>
        <w:t xml:space="preserve">the first line of the poem begins with a strong feeling ' Wake up! Wake up!' where it advices us to rise </w:t>
      </w:r>
      <w:r w:rsidR="00C346A8" w:rsidRPr="004411D2">
        <w:rPr>
          <w:rFonts w:ascii="Times New Roman" w:hAnsi="Times New Roman" w:cs="Times New Roman"/>
          <w:sz w:val="28"/>
          <w:szCs w:val="28"/>
        </w:rPr>
        <w:t xml:space="preserve">early and be ready for the day. The picture of the poem displays many domestic animals who are quite busy "birds </w:t>
      </w:r>
      <w:r w:rsidR="00276F54" w:rsidRPr="004411D2">
        <w:rPr>
          <w:rFonts w:ascii="Times New Roman" w:hAnsi="Times New Roman" w:cs="Times New Roman"/>
          <w:sz w:val="28"/>
          <w:szCs w:val="28"/>
        </w:rPr>
        <w:t xml:space="preserve">are </w:t>
      </w:r>
      <w:r w:rsidR="00C346A8" w:rsidRPr="004411D2">
        <w:rPr>
          <w:rFonts w:ascii="Times New Roman" w:hAnsi="Times New Roman" w:cs="Times New Roman"/>
          <w:sz w:val="28"/>
          <w:szCs w:val="28"/>
        </w:rPr>
        <w:t>singing, buzzing bees, cows, horses, ducks, sheep are all up and out</w:t>
      </w:r>
      <w:r w:rsidR="008E4840" w:rsidRPr="004411D2">
        <w:rPr>
          <w:rFonts w:ascii="Times New Roman" w:hAnsi="Times New Roman" w:cs="Times New Roman"/>
          <w:sz w:val="28"/>
          <w:szCs w:val="28"/>
        </w:rPr>
        <w:t>"</w:t>
      </w:r>
      <w:r w:rsidR="00C346A8" w:rsidRPr="004411D2">
        <w:rPr>
          <w:rFonts w:ascii="Times New Roman" w:hAnsi="Times New Roman" w:cs="Times New Roman"/>
          <w:sz w:val="28"/>
          <w:szCs w:val="28"/>
        </w:rPr>
        <w:t xml:space="preserve">. </w:t>
      </w:r>
      <w:r w:rsidR="00E4790B" w:rsidRPr="004411D2">
        <w:rPr>
          <w:rFonts w:ascii="Times New Roman" w:hAnsi="Times New Roman" w:cs="Times New Roman"/>
          <w:sz w:val="28"/>
          <w:szCs w:val="28"/>
        </w:rPr>
        <w:t xml:space="preserve">Here the children are actually focused so it will help them to be regular in their work </w:t>
      </w:r>
      <w:r w:rsidR="006401AF" w:rsidRPr="004411D2">
        <w:rPr>
          <w:rFonts w:ascii="Times New Roman" w:hAnsi="Times New Roman" w:cs="Times New Roman"/>
          <w:sz w:val="28"/>
          <w:szCs w:val="28"/>
        </w:rPr>
        <w:t xml:space="preserve"> and to develop a good habit.</w:t>
      </w:r>
    </w:p>
    <w:p w:rsidR="00B80027" w:rsidRPr="004411D2" w:rsidRDefault="00B80027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411D2">
        <w:rPr>
          <w:rFonts w:ascii="Times New Roman" w:hAnsi="Times New Roman" w:cs="Times New Roman"/>
          <w:b/>
          <w:sz w:val="28"/>
          <w:szCs w:val="28"/>
        </w:rPr>
        <w:t>Answer the following questions after reading the poem:</w:t>
      </w:r>
    </w:p>
    <w:p w:rsidR="00B80027" w:rsidRPr="004411D2" w:rsidRDefault="00B80027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1. Write down your daily routine for about 5 lines. </w:t>
      </w:r>
      <w:r w:rsidR="004411D2" w:rsidRPr="004411D2">
        <w:rPr>
          <w:rFonts w:ascii="Times New Roman" w:hAnsi="Times New Roman" w:cs="Times New Roman"/>
          <w:sz w:val="28"/>
          <w:szCs w:val="28"/>
        </w:rPr>
        <w:tab/>
      </w:r>
    </w:p>
    <w:p w:rsidR="00D0302D" w:rsidRPr="004411D2" w:rsidRDefault="00B80027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2.  Pick out the animals </w:t>
      </w:r>
      <w:r w:rsidR="00D0302D" w:rsidRPr="004411D2">
        <w:rPr>
          <w:rFonts w:ascii="Times New Roman" w:hAnsi="Times New Roman" w:cs="Times New Roman"/>
          <w:sz w:val="28"/>
          <w:szCs w:val="28"/>
        </w:rPr>
        <w:t>given in your poem and find out what type of noun it is.</w:t>
      </w:r>
    </w:p>
    <w:p w:rsidR="00B80027" w:rsidRPr="004411D2" w:rsidRDefault="00B80027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>3.</w:t>
      </w:r>
      <w:r w:rsidR="002929F2" w:rsidRPr="004411D2">
        <w:rPr>
          <w:rFonts w:ascii="Times New Roman" w:hAnsi="Times New Roman" w:cs="Times New Roman"/>
          <w:sz w:val="28"/>
          <w:szCs w:val="28"/>
        </w:rPr>
        <w:t>Who is the poet of the poem ?</w:t>
      </w:r>
    </w:p>
    <w:p w:rsidR="002929F2" w:rsidRPr="004411D2" w:rsidRDefault="002929F2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4. </w:t>
      </w:r>
      <w:r w:rsidR="00810649" w:rsidRPr="004411D2">
        <w:rPr>
          <w:rFonts w:ascii="Times New Roman" w:hAnsi="Times New Roman" w:cs="Times New Roman"/>
          <w:sz w:val="28"/>
          <w:szCs w:val="28"/>
        </w:rPr>
        <w:t>Who must get up early ?</w:t>
      </w:r>
    </w:p>
    <w:p w:rsidR="00AB338F" w:rsidRPr="004411D2" w:rsidRDefault="00AB338F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411D2">
        <w:rPr>
          <w:rFonts w:ascii="Times New Roman" w:hAnsi="Times New Roman" w:cs="Times New Roman"/>
          <w:b/>
          <w:sz w:val="28"/>
          <w:szCs w:val="28"/>
        </w:rPr>
        <w:t>(Please try to do it by yourself)</w:t>
      </w:r>
    </w:p>
    <w:p w:rsidR="0050453F" w:rsidRPr="004411D2" w:rsidRDefault="0050453F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411D2">
        <w:rPr>
          <w:rFonts w:ascii="Times New Roman" w:hAnsi="Times New Roman" w:cs="Times New Roman"/>
          <w:b/>
          <w:sz w:val="28"/>
          <w:szCs w:val="28"/>
        </w:rPr>
        <w:t>Word Meanings :</w:t>
      </w:r>
    </w:p>
    <w:p w:rsidR="0050453F" w:rsidRPr="004411D2" w:rsidRDefault="0050453F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1. </w:t>
      </w:r>
      <w:r w:rsidR="00AB338F" w:rsidRPr="004411D2">
        <w:rPr>
          <w:rFonts w:ascii="Times New Roman" w:hAnsi="Times New Roman" w:cs="Times New Roman"/>
          <w:sz w:val="28"/>
          <w:szCs w:val="28"/>
        </w:rPr>
        <w:t>lovely-very pleasing in form.</w:t>
      </w:r>
    </w:p>
    <w:p w:rsidR="00AB338F" w:rsidRPr="004411D2" w:rsidRDefault="00AB338F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>2. buzzing- the sound produced by  the bees.</w:t>
      </w:r>
    </w:p>
    <w:p w:rsidR="00AB338F" w:rsidRPr="004411D2" w:rsidRDefault="00AB338F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>3. sleepy head- a very tired person.</w:t>
      </w:r>
    </w:p>
    <w:p w:rsidR="00AB338F" w:rsidRPr="004411D2" w:rsidRDefault="00AB338F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>4. tiniest- very small.</w:t>
      </w:r>
    </w:p>
    <w:p w:rsidR="004411D2" w:rsidRPr="004411D2" w:rsidRDefault="004411D2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411D2" w:rsidRPr="004411D2" w:rsidRDefault="004411D2" w:rsidP="004411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411D2">
        <w:rPr>
          <w:rFonts w:ascii="Times New Roman" w:hAnsi="Times New Roman" w:cs="Times New Roman"/>
          <w:b/>
          <w:sz w:val="28"/>
          <w:szCs w:val="28"/>
        </w:rPr>
        <w:t xml:space="preserve">COMPREHENSION </w:t>
      </w:r>
    </w:p>
    <w:p w:rsidR="004411D2" w:rsidRPr="004411D2" w:rsidRDefault="004411D2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b/>
          <w:bCs/>
          <w:sz w:val="28"/>
          <w:szCs w:val="28"/>
        </w:rPr>
        <w:t>Read the following passage and answer the questions given below:</w:t>
      </w:r>
    </w:p>
    <w:p w:rsidR="004411D2" w:rsidRPr="004411D2" w:rsidRDefault="004411D2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Penguins are a group of aquatic, flightless birds living mostly in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Antarctica.Penguins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have dark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D2">
        <w:rPr>
          <w:rFonts w:ascii="Times New Roman" w:hAnsi="Times New Roman" w:cs="Times New Roman"/>
          <w:sz w:val="28"/>
          <w:szCs w:val="28"/>
        </w:rPr>
        <w:t xml:space="preserve">white feathers .They have flippers for movement in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water.Most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penguins feed on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fish,squid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D2">
        <w:rPr>
          <w:rFonts w:ascii="Times New Roman" w:hAnsi="Times New Roman" w:cs="Times New Roman"/>
          <w:sz w:val="28"/>
          <w:szCs w:val="28"/>
        </w:rPr>
        <w:t xml:space="preserve">other forms of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sealife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caught while swimming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underwater.They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spend half of their life on land and</w:t>
      </w:r>
    </w:p>
    <w:p w:rsidR="004411D2" w:rsidRDefault="004411D2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half in the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oceans.Emperor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penguins are the largest living species and the blue or fairy penguins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D2">
        <w:rPr>
          <w:rFonts w:ascii="Times New Roman" w:hAnsi="Times New Roman" w:cs="Times New Roman"/>
          <w:sz w:val="28"/>
          <w:szCs w:val="28"/>
        </w:rPr>
        <w:t>the smallest species .Most of the penguin species live in large colonies . Penguins are not afraid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D2">
        <w:rPr>
          <w:rFonts w:ascii="Times New Roman" w:hAnsi="Times New Roman" w:cs="Times New Roman"/>
          <w:sz w:val="28"/>
          <w:szCs w:val="28"/>
        </w:rPr>
        <w:t xml:space="preserve">human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beings.This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is probably because penguins have no land enemy in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Antartica.Instead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,they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D2">
        <w:rPr>
          <w:rFonts w:ascii="Times New Roman" w:hAnsi="Times New Roman" w:cs="Times New Roman"/>
          <w:sz w:val="28"/>
          <w:szCs w:val="28"/>
        </w:rPr>
        <w:t xml:space="preserve">at a risk in sea from sharks or leopard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seal.In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1986,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Silvio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Mazzola,created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 xml:space="preserve"> a famous pengui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4411D2">
        <w:rPr>
          <w:rFonts w:ascii="Times New Roman" w:hAnsi="Times New Roman" w:cs="Times New Roman"/>
          <w:sz w:val="28"/>
          <w:szCs w:val="28"/>
        </w:rPr>
        <w:t>cartoon character named ‘</w:t>
      </w:r>
      <w:proofErr w:type="spellStart"/>
      <w:r w:rsidRPr="004411D2">
        <w:rPr>
          <w:rFonts w:ascii="Times New Roman" w:hAnsi="Times New Roman" w:cs="Times New Roman"/>
          <w:sz w:val="28"/>
          <w:szCs w:val="28"/>
        </w:rPr>
        <w:t>Pingu</w:t>
      </w:r>
      <w:proofErr w:type="spellEnd"/>
      <w:r w:rsidRPr="004411D2">
        <w:rPr>
          <w:rFonts w:ascii="Times New Roman" w:hAnsi="Times New Roman" w:cs="Times New Roman"/>
          <w:sz w:val="28"/>
          <w:szCs w:val="28"/>
        </w:rPr>
        <w:t>’.</w:t>
      </w:r>
    </w:p>
    <w:p w:rsidR="00B00A42" w:rsidRDefault="00B00A42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About whom is the passage about ?</w:t>
      </w:r>
    </w:p>
    <w:p w:rsidR="00B00A42" w:rsidRDefault="00B00A42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1B84">
        <w:rPr>
          <w:rFonts w:ascii="Times New Roman" w:hAnsi="Times New Roman" w:cs="Times New Roman"/>
          <w:sz w:val="28"/>
          <w:szCs w:val="28"/>
        </w:rPr>
        <w:t>Where do _______ live ?</w:t>
      </w:r>
    </w:p>
    <w:p w:rsidR="00071B84" w:rsidRDefault="00071B84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Which is the largest species of penguins ?</w:t>
      </w:r>
    </w:p>
    <w:p w:rsidR="00071B84" w:rsidRDefault="00071B84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Who does not have land enemy and where ?</w:t>
      </w:r>
    </w:p>
    <w:p w:rsidR="00071B84" w:rsidRDefault="00071B84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In 1986 who created a famous cartoon character '</w:t>
      </w:r>
      <w:proofErr w:type="spellStart"/>
      <w:r>
        <w:rPr>
          <w:rFonts w:ascii="Times New Roman" w:hAnsi="Times New Roman" w:cs="Times New Roman"/>
          <w:sz w:val="28"/>
          <w:szCs w:val="28"/>
        </w:rPr>
        <w:t>Pingu</w:t>
      </w:r>
      <w:proofErr w:type="spellEnd"/>
      <w:r>
        <w:rPr>
          <w:rFonts w:ascii="Times New Roman" w:hAnsi="Times New Roman" w:cs="Times New Roman"/>
          <w:sz w:val="28"/>
          <w:szCs w:val="28"/>
        </w:rPr>
        <w:t>' ?</w:t>
      </w:r>
    </w:p>
    <w:p w:rsidR="00071B84" w:rsidRPr="004411D2" w:rsidRDefault="00071B84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Penguins are not afraid of _______</w:t>
      </w:r>
    </w:p>
    <w:p w:rsidR="00276F54" w:rsidRPr="004411D2" w:rsidRDefault="00276F54" w:rsidP="004411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E3A53" w:rsidRPr="004411D2" w:rsidRDefault="003E3A53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A53" w:rsidRPr="004411D2" w:rsidRDefault="003E3A53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A53" w:rsidRPr="004411D2" w:rsidRDefault="003E3A53" w:rsidP="004411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E3A53" w:rsidRPr="004411D2" w:rsidSect="003E3A5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3E3A53"/>
    <w:rsid w:val="00071B84"/>
    <w:rsid w:val="00276F54"/>
    <w:rsid w:val="002929F2"/>
    <w:rsid w:val="003E3A53"/>
    <w:rsid w:val="004411D2"/>
    <w:rsid w:val="004A661C"/>
    <w:rsid w:val="0050453F"/>
    <w:rsid w:val="00522051"/>
    <w:rsid w:val="005848E2"/>
    <w:rsid w:val="006401AF"/>
    <w:rsid w:val="00810649"/>
    <w:rsid w:val="008E4840"/>
    <w:rsid w:val="00AB338F"/>
    <w:rsid w:val="00B00A42"/>
    <w:rsid w:val="00B80027"/>
    <w:rsid w:val="00C346A8"/>
    <w:rsid w:val="00D0302D"/>
    <w:rsid w:val="00D65518"/>
    <w:rsid w:val="00DD4402"/>
    <w:rsid w:val="00E4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1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DEB</cp:lastModifiedBy>
  <cp:revision>77</cp:revision>
  <dcterms:created xsi:type="dcterms:W3CDTF">2020-04-15T11:46:00Z</dcterms:created>
  <dcterms:modified xsi:type="dcterms:W3CDTF">2020-04-15T13:53:00Z</dcterms:modified>
</cp:coreProperties>
</file>